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D" w:rsidRPr="006C09C2" w:rsidRDefault="00821B6D" w:rsidP="00821B6D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6C09C2">
        <w:rPr>
          <w:sz w:val="20"/>
          <w:szCs w:val="20"/>
          <w:lang w:val="ru-RU"/>
        </w:rPr>
        <w:t xml:space="preserve">Приложение № 2 </w:t>
      </w:r>
    </w:p>
    <w:p w:rsidR="00821B6D" w:rsidRPr="00600A4C" w:rsidRDefault="00821B6D" w:rsidP="00600A4C">
      <w:pPr>
        <w:autoSpaceDE w:val="0"/>
        <w:autoSpaceDN w:val="0"/>
        <w:adjustRightInd w:val="0"/>
        <w:ind w:left="9781"/>
        <w:rPr>
          <w:sz w:val="18"/>
          <w:szCs w:val="18"/>
          <w:lang w:val="ru-RU"/>
        </w:rPr>
      </w:pPr>
      <w:r w:rsidRPr="006C09C2">
        <w:rPr>
          <w:sz w:val="20"/>
          <w:szCs w:val="20"/>
          <w:lang w:val="ru-RU"/>
        </w:rPr>
        <w:t xml:space="preserve">к </w:t>
      </w:r>
      <w:r w:rsidR="007075A0" w:rsidRPr="006C09C2">
        <w:rPr>
          <w:sz w:val="20"/>
          <w:szCs w:val="20"/>
          <w:lang w:val="ru-RU"/>
        </w:rPr>
        <w:t>подпрограмме</w:t>
      </w:r>
      <w:r w:rsidRPr="006C09C2">
        <w:rPr>
          <w:sz w:val="20"/>
          <w:szCs w:val="20"/>
          <w:lang w:val="ru-RU"/>
        </w:rPr>
        <w:t xml:space="preserve"> </w:t>
      </w:r>
      <w:r w:rsidR="00600A4C" w:rsidRPr="00600A4C">
        <w:rPr>
          <w:sz w:val="20"/>
          <w:szCs w:val="20"/>
          <w:lang w:val="ru-RU"/>
        </w:rPr>
        <w:t xml:space="preserve">«Модернизация, реконструкция и капитальный ремонт объектов коммунальной инфраструктуры на территории   </w:t>
      </w:r>
      <w:r w:rsidR="008A3BCE">
        <w:rPr>
          <w:sz w:val="20"/>
          <w:szCs w:val="20"/>
          <w:lang w:val="ru-RU"/>
        </w:rPr>
        <w:t>Элитовского</w:t>
      </w:r>
      <w:r w:rsidR="003C41DC">
        <w:rPr>
          <w:sz w:val="20"/>
          <w:szCs w:val="20"/>
          <w:lang w:val="ru-RU"/>
        </w:rPr>
        <w:t xml:space="preserve"> сельсовета»</w:t>
      </w:r>
    </w:p>
    <w:p w:rsidR="00821B6D" w:rsidRPr="00CD3116" w:rsidRDefault="00821B6D" w:rsidP="00821B6D">
      <w:pPr>
        <w:autoSpaceDE w:val="0"/>
        <w:autoSpaceDN w:val="0"/>
        <w:adjustRightInd w:val="0"/>
        <w:ind w:left="9781"/>
        <w:jc w:val="both"/>
        <w:rPr>
          <w:sz w:val="18"/>
          <w:szCs w:val="18"/>
          <w:lang w:val="ru-RU"/>
        </w:rPr>
      </w:pPr>
    </w:p>
    <w:p w:rsidR="00821B6D" w:rsidRDefault="00821B6D" w:rsidP="00821B6D">
      <w:pPr>
        <w:jc w:val="center"/>
        <w:outlineLvl w:val="0"/>
        <w:rPr>
          <w:b/>
          <w:sz w:val="28"/>
          <w:szCs w:val="28"/>
          <w:lang w:val="ru-RU"/>
        </w:rPr>
      </w:pPr>
      <w:r w:rsidRPr="00CD3116">
        <w:rPr>
          <w:b/>
          <w:sz w:val="28"/>
          <w:szCs w:val="28"/>
          <w:lang w:val="ru-RU"/>
        </w:rPr>
        <w:t xml:space="preserve">Перечень мероприятий подпрограммы </w:t>
      </w:r>
    </w:p>
    <w:p w:rsidR="00821B6D" w:rsidRPr="00386AA8" w:rsidRDefault="00821B6D" w:rsidP="00821B6D">
      <w:pPr>
        <w:jc w:val="center"/>
        <w:outlineLvl w:val="0"/>
        <w:rPr>
          <w:b/>
          <w:sz w:val="16"/>
          <w:szCs w:val="16"/>
          <w:lang w:val="ru-RU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821B6D" w:rsidRPr="00787FDC" w:rsidTr="006A18A1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Наименование  программы, подпрограммы</w:t>
            </w:r>
          </w:p>
          <w:p w:rsidR="00201A45" w:rsidRPr="00201A45" w:rsidRDefault="00201A45" w:rsidP="00201A45">
            <w:pPr>
              <w:jc w:val="center"/>
              <w:rPr>
                <w:lang w:val="ru-RU" w:eastAsia="ru-RU"/>
              </w:rPr>
            </w:pPr>
            <w:r w:rsidRPr="00201A45">
              <w:rPr>
                <w:lang w:val="ru-RU" w:eastAsia="ru-RU"/>
              </w:rPr>
              <w:t>«Обеспечение жизнедеятельности и безопасности     Элитовского     сельсовета на 2014-2016 годы»</w:t>
            </w:r>
            <w:r>
              <w:rPr>
                <w:lang w:val="ru-RU" w:eastAsia="ru-RU"/>
              </w:rPr>
              <w:t>,</w:t>
            </w:r>
          </w:p>
          <w:p w:rsidR="00201A45" w:rsidRPr="00CD3116" w:rsidRDefault="00201A45" w:rsidP="00C97724">
            <w:pPr>
              <w:jc w:val="center"/>
              <w:rPr>
                <w:lang w:val="ru-RU" w:eastAsia="ru-RU"/>
              </w:rPr>
            </w:pPr>
            <w:r w:rsidRPr="00201A45">
              <w:rPr>
                <w:lang w:val="ru-RU" w:eastAsia="ru-RU"/>
              </w:rPr>
              <w:t>«Модернизация, реконструкция и капитальный ремонт объектов коммунальной инфраструктуры на территории   Элитовского сельсовета»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eastAsia="ru-RU"/>
              </w:rPr>
            </w:pPr>
            <w:r w:rsidRPr="00CD3116">
              <w:rPr>
                <w:lang w:val="ru-RU" w:eastAsia="ru-RU"/>
              </w:rPr>
              <w:t xml:space="preserve">Расходы </w:t>
            </w:r>
            <w:r w:rsidRPr="00CD3116">
              <w:rPr>
                <w:lang w:val="ru-RU" w:eastAsia="ru-RU"/>
              </w:rPr>
              <w:br/>
              <w:t xml:space="preserve">(тыс. </w:t>
            </w:r>
            <w:proofErr w:type="spellStart"/>
            <w:r w:rsidRPr="00CD3116">
              <w:rPr>
                <w:lang w:val="ru-RU"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6C220B" w:rsidRDefault="00821B6D" w:rsidP="00C97724">
            <w:pPr>
              <w:jc w:val="center"/>
              <w:rPr>
                <w:lang w:val="ru-RU" w:eastAsia="ru-RU"/>
              </w:rPr>
            </w:pPr>
            <w:r w:rsidRPr="006C220B">
              <w:rPr>
                <w:lang w:val="ru-RU" w:eastAsia="ru-RU"/>
              </w:rPr>
              <w:t xml:space="preserve">Ожидаемый результат от реализации подпрограммного мероприятия </w:t>
            </w:r>
            <w:r>
              <w:rPr>
                <w:lang w:val="ru-RU" w:eastAsia="ru-RU"/>
              </w:rPr>
              <w:br/>
            </w:r>
            <w:r w:rsidRPr="006C220B">
              <w:rPr>
                <w:lang w:val="ru-RU" w:eastAsia="ru-RU"/>
              </w:rPr>
              <w:t>(в натуральном выражении)</w:t>
            </w:r>
          </w:p>
        </w:tc>
      </w:tr>
      <w:tr w:rsidR="00821B6D" w:rsidRPr="00386AA8" w:rsidTr="006A18A1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proofErr w:type="spellStart"/>
            <w:r w:rsidRPr="00386AA8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 xml:space="preserve">очередной </w:t>
            </w:r>
            <w:proofErr w:type="gramStart"/>
            <w:r w:rsidRPr="00386AA8">
              <w:rPr>
                <w:lang w:val="ru-RU" w:eastAsia="ru-RU"/>
              </w:rPr>
              <w:t>финансо</w:t>
            </w:r>
            <w:r>
              <w:rPr>
                <w:lang w:val="ru-RU" w:eastAsia="ru-RU"/>
              </w:rPr>
              <w:t>-</w:t>
            </w:r>
            <w:r w:rsidRPr="00386AA8">
              <w:rPr>
                <w:lang w:val="ru-RU" w:eastAsia="ru-RU"/>
              </w:rPr>
              <w:t>вый</w:t>
            </w:r>
            <w:proofErr w:type="gramEnd"/>
            <w:r w:rsidRPr="00386AA8">
              <w:rPr>
                <w:lang w:val="ru-RU" w:eastAsia="ru-RU"/>
              </w:rPr>
              <w:t xml:space="preserve"> год</w:t>
            </w:r>
          </w:p>
          <w:p w:rsidR="003F6DB9" w:rsidRPr="00386AA8" w:rsidRDefault="003C41DC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первый год планового периода</w:t>
            </w:r>
          </w:p>
          <w:p w:rsidR="003F6DB9" w:rsidRPr="00386AA8" w:rsidRDefault="003C41DC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второй год планового периода</w:t>
            </w:r>
          </w:p>
          <w:p w:rsidR="003F6DB9" w:rsidRPr="00386AA8" w:rsidRDefault="003C41DC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386AA8">
              <w:rPr>
                <w:lang w:val="ru-RU" w:eastAsia="ru-RU"/>
              </w:rPr>
              <w:t>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386AA8" w:rsidRDefault="00821B6D" w:rsidP="00C97724">
            <w:pPr>
              <w:rPr>
                <w:lang w:val="ru-RU" w:eastAsia="ru-RU"/>
              </w:rPr>
            </w:pPr>
          </w:p>
        </w:tc>
      </w:tr>
      <w:tr w:rsidR="006A18A1" w:rsidRPr="00787FDC" w:rsidTr="00A84F7E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Pr="006A18A1" w:rsidRDefault="006A18A1" w:rsidP="00600A4C">
            <w:pPr>
              <w:rPr>
                <w:lang w:val="ru-RU" w:eastAsia="ru-RU"/>
              </w:rPr>
            </w:pPr>
            <w:r w:rsidRPr="00201A45">
              <w:rPr>
                <w:b/>
                <w:sz w:val="22"/>
                <w:szCs w:val="22"/>
                <w:lang w:val="ru-RU" w:eastAsia="ru-RU"/>
              </w:rPr>
              <w:t>Цель подпрограммы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: </w:t>
            </w:r>
            <w:r w:rsidR="00201A45" w:rsidRPr="00201A45">
              <w:rPr>
                <w:sz w:val="22"/>
                <w:szCs w:val="22"/>
                <w:lang w:val="ru-RU" w:eastAsia="ru-RU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</w:tc>
      </w:tr>
      <w:tr w:rsidR="006A18A1" w:rsidRPr="00787FDC" w:rsidTr="00B73B04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45" w:rsidRPr="00201A45" w:rsidRDefault="006A18A1" w:rsidP="00201A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val="ru-RU"/>
              </w:rPr>
            </w:pPr>
            <w:r w:rsidRPr="00201A45">
              <w:rPr>
                <w:b/>
                <w:sz w:val="22"/>
                <w:szCs w:val="22"/>
                <w:lang w:val="ru-RU" w:eastAsia="ru-RU"/>
              </w:rPr>
              <w:t>Задача 1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: </w:t>
            </w:r>
            <w:r w:rsidR="00201A45" w:rsidRPr="00201A45">
              <w:rPr>
                <w:rFonts w:eastAsia="Calibri"/>
                <w:lang w:val="ru-RU"/>
              </w:rPr>
              <w:t>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  <w:p w:rsidR="006A18A1" w:rsidRPr="006A18A1" w:rsidRDefault="006A18A1" w:rsidP="00600A4C">
            <w:pPr>
              <w:rPr>
                <w:lang w:val="ru-RU" w:eastAsia="ru-RU"/>
              </w:rPr>
            </w:pPr>
          </w:p>
        </w:tc>
      </w:tr>
      <w:tr w:rsidR="001F2FFE" w:rsidRPr="00787FDC" w:rsidTr="006A18A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FFE" w:rsidRDefault="003C41DC" w:rsidP="003F6D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насоса скважинного в д. Минино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3F6DB9" w:rsidRDefault="003C41DC" w:rsidP="00C97724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0239005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Default="003C41DC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Default="003C41DC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29,25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Default="003C41DC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Замена насоса в д. Минино</w:t>
            </w:r>
          </w:p>
          <w:p w:rsidR="003C41DC" w:rsidRDefault="003C41DC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 год – 1 ед.</w:t>
            </w:r>
          </w:p>
        </w:tc>
      </w:tr>
      <w:tr w:rsidR="00B249D8" w:rsidRPr="00B249D8" w:rsidTr="006A18A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8" w:rsidRDefault="00B249D8" w:rsidP="003F6D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Приобретение и установка </w:t>
            </w:r>
            <w:proofErr w:type="spellStart"/>
            <w:r>
              <w:rPr>
                <w:lang w:val="ru-RU" w:eastAsia="ru-RU"/>
              </w:rPr>
              <w:t>дизельгенератора</w:t>
            </w:r>
            <w:proofErr w:type="spellEnd"/>
            <w:r>
              <w:rPr>
                <w:lang w:val="ru-RU" w:eastAsia="ru-RU"/>
              </w:rPr>
              <w:t xml:space="preserve"> в котельной п. </w:t>
            </w:r>
            <w:r>
              <w:rPr>
                <w:lang w:val="ru-RU" w:eastAsia="ru-RU"/>
              </w:rPr>
              <w:lastRenderedPageBreak/>
              <w:t>Элита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6A18A1" w:rsidRDefault="00B249D8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9D8" w:rsidRDefault="00B249D8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9D8" w:rsidRDefault="00B249D8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9D8" w:rsidRPr="003F6DB9" w:rsidRDefault="00B249D8" w:rsidP="00C97724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0239005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9D8" w:rsidRDefault="00B249D8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9D8" w:rsidRDefault="003C41DC" w:rsidP="003C41D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711</w:t>
            </w:r>
            <w:r w:rsidR="00B249D8">
              <w:rPr>
                <w:lang w:val="ru-RU"/>
              </w:rPr>
              <w:t>,</w:t>
            </w:r>
            <w:r>
              <w:rPr>
                <w:lang w:val="ru-RU"/>
              </w:rPr>
              <w:t>01</w:t>
            </w:r>
            <w:r w:rsidR="001173BE">
              <w:rPr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9D8" w:rsidRDefault="00B249D8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9D8" w:rsidRDefault="00B249D8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Default="00FF6AD1" w:rsidP="003C41D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3C41DC">
              <w:rPr>
                <w:lang w:val="ru-RU" w:eastAsia="ru-RU"/>
              </w:rPr>
              <w:t>11</w:t>
            </w:r>
            <w:r w:rsidR="00B249D8">
              <w:rPr>
                <w:lang w:val="ru-RU" w:eastAsia="ru-RU"/>
              </w:rPr>
              <w:t>,</w:t>
            </w:r>
            <w:r w:rsidR="003C41DC">
              <w:rPr>
                <w:lang w:val="ru-RU" w:eastAsia="ru-RU"/>
              </w:rPr>
              <w:t>018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Default="002A78FF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</w:t>
            </w:r>
            <w:r w:rsidR="00B249D8">
              <w:rPr>
                <w:lang w:val="ru-RU" w:eastAsia="ru-RU"/>
              </w:rPr>
              <w:t xml:space="preserve">становка </w:t>
            </w:r>
            <w:proofErr w:type="spellStart"/>
            <w:r w:rsidR="00B249D8">
              <w:rPr>
                <w:lang w:val="ru-RU" w:eastAsia="ru-RU"/>
              </w:rPr>
              <w:t>дизельгенератора</w:t>
            </w:r>
            <w:proofErr w:type="spellEnd"/>
            <w:r w:rsidR="00B249D8">
              <w:rPr>
                <w:lang w:val="ru-RU" w:eastAsia="ru-RU"/>
              </w:rPr>
              <w:t xml:space="preserve"> в котельной п. Элита:</w:t>
            </w:r>
          </w:p>
          <w:p w:rsidR="00B249D8" w:rsidRDefault="003C41DC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2015</w:t>
            </w:r>
            <w:r w:rsidR="00B249D8">
              <w:rPr>
                <w:lang w:val="ru-RU" w:eastAsia="ru-RU"/>
              </w:rPr>
              <w:t xml:space="preserve"> год – 1 ед.</w:t>
            </w:r>
          </w:p>
        </w:tc>
      </w:tr>
      <w:tr w:rsidR="001F2FFE" w:rsidRPr="003C41DC" w:rsidTr="006A18A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FFE" w:rsidRPr="006A18A1" w:rsidRDefault="001F2FFE" w:rsidP="003F6D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Организация мероприятий по ремонту уличной водопроводной 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3F6DB9" w:rsidRDefault="001F2FFE" w:rsidP="00C97724">
            <w:pPr>
              <w:spacing w:line="276" w:lineRule="auto"/>
              <w:rPr>
                <w:lang w:val="ru-RU"/>
              </w:rPr>
            </w:pPr>
            <w:r w:rsidRPr="003F6DB9">
              <w:rPr>
                <w:sz w:val="22"/>
                <w:szCs w:val="22"/>
                <w:lang w:val="ru-RU"/>
              </w:rPr>
              <w:t>0239005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1DC" w:rsidRPr="006A18A1" w:rsidRDefault="00787FDC" w:rsidP="00787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  <w:r w:rsidR="003C41DC">
              <w:rPr>
                <w:lang w:val="ru-RU"/>
              </w:rPr>
              <w:t>,</w:t>
            </w:r>
            <w:r>
              <w:rPr>
                <w:lang w:val="ru-RU"/>
              </w:rPr>
              <w:t>858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6A18A1" w:rsidRDefault="001A6993" w:rsidP="001A699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1587</w:t>
            </w:r>
            <w:r w:rsidR="00FF6AD1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858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Default="001F2FFE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водопровода:</w:t>
            </w:r>
          </w:p>
          <w:p w:rsidR="00EC7541" w:rsidRDefault="003C41DC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</w:t>
            </w:r>
            <w:r w:rsidR="004F00CE">
              <w:rPr>
                <w:lang w:val="ru-RU" w:eastAsia="ru-RU"/>
              </w:rPr>
              <w:t xml:space="preserve"> год – 30</w:t>
            </w:r>
            <w:r w:rsidR="00EC7541">
              <w:rPr>
                <w:lang w:val="ru-RU" w:eastAsia="ru-RU"/>
              </w:rPr>
              <w:t xml:space="preserve"> м;</w:t>
            </w:r>
          </w:p>
          <w:p w:rsidR="001F2FFE" w:rsidRDefault="003C41DC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  <w:r w:rsidR="001F2FFE">
              <w:rPr>
                <w:lang w:val="ru-RU" w:eastAsia="ru-RU"/>
              </w:rPr>
              <w:t xml:space="preserve"> год – 68 м;</w:t>
            </w:r>
          </w:p>
          <w:p w:rsidR="001F2FFE" w:rsidRPr="006A18A1" w:rsidRDefault="003C41DC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  <w:r w:rsidR="001F2FFE">
              <w:rPr>
                <w:lang w:val="ru-RU" w:eastAsia="ru-RU"/>
              </w:rPr>
              <w:t xml:space="preserve"> год – 68 м.</w:t>
            </w:r>
          </w:p>
        </w:tc>
      </w:tr>
      <w:tr w:rsidR="001F2FFE" w:rsidRPr="003C41DC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E" w:rsidRPr="006A18A1" w:rsidRDefault="001F2FFE" w:rsidP="003F6DB9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мероприятий по ремонту теплосети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4A575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4A575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3F6DB9" w:rsidRDefault="001F2FFE" w:rsidP="004A5757">
            <w:pPr>
              <w:spacing w:line="276" w:lineRule="auto"/>
              <w:rPr>
                <w:lang w:val="ru-RU"/>
              </w:rPr>
            </w:pPr>
            <w:r w:rsidRPr="003F6DB9">
              <w:rPr>
                <w:sz w:val="22"/>
                <w:szCs w:val="22"/>
                <w:lang w:val="ru-RU"/>
              </w:rPr>
              <w:t>0239005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4A575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787FDC" w:rsidP="003C41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6A18A1" w:rsidRDefault="001A6993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="001F2FFE">
              <w:rPr>
                <w:lang w:val="ru-RU" w:eastAsia="ru-RU"/>
              </w:rPr>
              <w:t>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Default="001F2FFE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теплосети:</w:t>
            </w:r>
          </w:p>
          <w:p w:rsidR="001F2FFE" w:rsidRDefault="003C41DC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 год - 58 м;</w:t>
            </w:r>
          </w:p>
          <w:p w:rsidR="003C41DC" w:rsidRPr="006A18A1" w:rsidRDefault="003C41DC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 год – 58 м.</w:t>
            </w:r>
          </w:p>
        </w:tc>
      </w:tr>
      <w:tr w:rsidR="001F2FFE" w:rsidRPr="003C41DC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E" w:rsidRPr="00B90E0C" w:rsidRDefault="001F2FFE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B90E0C" w:rsidRDefault="001F2FFE" w:rsidP="00C97724">
            <w:pPr>
              <w:jc w:val="center"/>
              <w:rPr>
                <w:lang w:val="ru-RU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B90E0C" w:rsidRDefault="001F2FFE" w:rsidP="00600A4C">
            <w:pPr>
              <w:jc w:val="center"/>
              <w:rPr>
                <w:lang w:val="ru-RU" w:eastAsia="ru-RU"/>
              </w:rPr>
            </w:pPr>
          </w:p>
        </w:tc>
      </w:tr>
      <w:tr w:rsidR="001F2FFE" w:rsidRPr="003F6DB9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E" w:rsidRPr="002B0B9D" w:rsidRDefault="001F2FFE" w:rsidP="00600A4C">
            <w:pPr>
              <w:rPr>
                <w:lang w:val="ru-RU" w:eastAsia="ru-RU"/>
              </w:rPr>
            </w:pPr>
            <w:r w:rsidRPr="002B0B9D">
              <w:rPr>
                <w:lang w:val="ru-RU" w:eastAsia="ru-RU"/>
              </w:rPr>
              <w:t>ГРБС 1</w:t>
            </w:r>
            <w:r>
              <w:rPr>
                <w:lang w:val="ru-RU" w:eastAsia="ru-RU"/>
              </w:rPr>
              <w:t xml:space="preserve">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3F6DB9" w:rsidRDefault="001F2FFE" w:rsidP="00C97724">
            <w:pPr>
              <w:spacing w:line="276" w:lineRule="auto"/>
              <w:rPr>
                <w:lang w:val="ru-RU"/>
              </w:rPr>
            </w:pPr>
            <w:r w:rsidRPr="003F6DB9">
              <w:rPr>
                <w:sz w:val="22"/>
                <w:szCs w:val="22"/>
                <w:lang w:val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A6993" w:rsidP="001A699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828</w:t>
            </w:r>
            <w:r w:rsidR="001173BE">
              <w:rPr>
                <w:lang w:val="ru-RU"/>
              </w:rPr>
              <w:t>,</w:t>
            </w:r>
            <w:r w:rsidR="0016783B">
              <w:rPr>
                <w:lang w:val="ru-RU"/>
              </w:rPr>
              <w:t>1</w:t>
            </w:r>
            <w:r>
              <w:rPr>
                <w:lang w:val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2B0B9D" w:rsidRDefault="001A6993" w:rsidP="001A699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3828</w:t>
            </w:r>
            <w:bookmarkStart w:id="0" w:name="_GoBack"/>
            <w:bookmarkEnd w:id="0"/>
            <w:r w:rsidR="0016783B">
              <w:rPr>
                <w:lang w:val="ru-RU" w:eastAsia="ru-RU"/>
              </w:rPr>
              <w:t>,1</w:t>
            </w:r>
            <w:r>
              <w:rPr>
                <w:lang w:val="ru-RU" w:eastAsia="ru-RU"/>
              </w:rPr>
              <w:t>26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2B0B9D" w:rsidRDefault="001F2FFE" w:rsidP="00C97724">
            <w:pPr>
              <w:jc w:val="center"/>
              <w:rPr>
                <w:lang w:val="ru-RU" w:eastAsia="ru-RU"/>
              </w:rPr>
            </w:pPr>
          </w:p>
        </w:tc>
      </w:tr>
    </w:tbl>
    <w:p w:rsidR="00821B6D" w:rsidRDefault="00821B6D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0CF" w:rsidRDefault="006600CF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0CF" w:rsidRDefault="006600CF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21B6D" w:rsidRPr="003F6DB9" w:rsidTr="00C97724"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B6D" w:rsidRDefault="006600CF" w:rsidP="00821B6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сельсовета              </w:t>
      </w:r>
      <w:r w:rsidR="001A6993">
        <w:rPr>
          <w:sz w:val="28"/>
          <w:szCs w:val="28"/>
          <w:lang w:val="ru-RU" w:eastAsia="ru-RU"/>
        </w:rPr>
        <w:t xml:space="preserve">                               В</w:t>
      </w:r>
      <w:r>
        <w:rPr>
          <w:sz w:val="28"/>
          <w:szCs w:val="28"/>
          <w:lang w:val="ru-RU" w:eastAsia="ru-RU"/>
        </w:rPr>
        <w:t xml:space="preserve">. </w:t>
      </w:r>
      <w:r w:rsidR="001A6993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. </w:t>
      </w:r>
      <w:r w:rsidR="001A6993">
        <w:rPr>
          <w:sz w:val="28"/>
          <w:szCs w:val="28"/>
          <w:lang w:val="ru-RU" w:eastAsia="ru-RU"/>
        </w:rPr>
        <w:t>Звягин</w:t>
      </w:r>
    </w:p>
    <w:p w:rsidR="00B9135D" w:rsidRPr="0058144D" w:rsidRDefault="00B9135D">
      <w:pPr>
        <w:rPr>
          <w:lang w:val="ru-RU"/>
        </w:rPr>
      </w:pPr>
    </w:p>
    <w:sectPr w:rsidR="00B9135D" w:rsidRPr="0058144D" w:rsidSect="00386AA8">
      <w:pgSz w:w="16838" w:h="11906" w:orient="landscape"/>
      <w:pgMar w:top="984" w:right="1134" w:bottom="851" w:left="851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6D"/>
    <w:rsid w:val="000F33F1"/>
    <w:rsid w:val="000F7870"/>
    <w:rsid w:val="001173BE"/>
    <w:rsid w:val="0016783B"/>
    <w:rsid w:val="001A6993"/>
    <w:rsid w:val="001F2FFE"/>
    <w:rsid w:val="00201A45"/>
    <w:rsid w:val="002205E6"/>
    <w:rsid w:val="00262203"/>
    <w:rsid w:val="002A78FF"/>
    <w:rsid w:val="002B0B9D"/>
    <w:rsid w:val="00311BCA"/>
    <w:rsid w:val="003C41DC"/>
    <w:rsid w:val="003F6DB9"/>
    <w:rsid w:val="00440BD8"/>
    <w:rsid w:val="004B763E"/>
    <w:rsid w:val="004E0AC1"/>
    <w:rsid w:val="004F00CE"/>
    <w:rsid w:val="00531F88"/>
    <w:rsid w:val="0058144D"/>
    <w:rsid w:val="005D5B0B"/>
    <w:rsid w:val="005E5086"/>
    <w:rsid w:val="00600A4C"/>
    <w:rsid w:val="006215FC"/>
    <w:rsid w:val="006378B7"/>
    <w:rsid w:val="006600CF"/>
    <w:rsid w:val="006A18A1"/>
    <w:rsid w:val="006A2C2D"/>
    <w:rsid w:val="006A5B50"/>
    <w:rsid w:val="006C09C2"/>
    <w:rsid w:val="007075A0"/>
    <w:rsid w:val="00717081"/>
    <w:rsid w:val="00787FDC"/>
    <w:rsid w:val="008050E9"/>
    <w:rsid w:val="00821B6D"/>
    <w:rsid w:val="00832863"/>
    <w:rsid w:val="00856A3C"/>
    <w:rsid w:val="008A3BCE"/>
    <w:rsid w:val="008F6030"/>
    <w:rsid w:val="00906DB6"/>
    <w:rsid w:val="00B249D8"/>
    <w:rsid w:val="00B90E0C"/>
    <w:rsid w:val="00B9135D"/>
    <w:rsid w:val="00BA428A"/>
    <w:rsid w:val="00C95C64"/>
    <w:rsid w:val="00CC5D50"/>
    <w:rsid w:val="00DB0A42"/>
    <w:rsid w:val="00EC7541"/>
    <w:rsid w:val="00F0053F"/>
    <w:rsid w:val="00FE709E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20</cp:revision>
  <cp:lastPrinted>2016-03-14T10:31:00Z</cp:lastPrinted>
  <dcterms:created xsi:type="dcterms:W3CDTF">2013-09-26T05:39:00Z</dcterms:created>
  <dcterms:modified xsi:type="dcterms:W3CDTF">2016-03-14T10:31:00Z</dcterms:modified>
</cp:coreProperties>
</file>